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AB" w:rsidRPr="00120DD0" w:rsidRDefault="00AF373C" w:rsidP="00B24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</w:pPr>
      <w:r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 xml:space="preserve">  </w:t>
      </w:r>
      <w:r w:rsidR="00A0031E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 xml:space="preserve">                                                                                                                   </w:t>
      </w:r>
    </w:p>
    <w:p w:rsidR="000113C3" w:rsidRPr="00120DD0" w:rsidRDefault="000113C3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b/>
          <w:bCs/>
          <w:sz w:val="20"/>
          <w:szCs w:val="20"/>
          <w:lang w:val="ro-RO" w:eastAsia="ru-RU"/>
        </w:rPr>
        <w:t>_________________________________________________</w:t>
      </w:r>
      <w:r w:rsidR="006C5596" w:rsidRPr="00120DD0">
        <w:rPr>
          <w:rFonts w:ascii="Times New Roman" w:eastAsia="Times New Roman" w:hAnsi="Times New Roman" w:cs="Times New Roman"/>
          <w:b/>
          <w:bCs/>
          <w:sz w:val="20"/>
          <w:szCs w:val="20"/>
          <w:lang w:val="ro-RO" w:eastAsia="ru-RU"/>
        </w:rPr>
        <w:t>____</w:t>
      </w:r>
    </w:p>
    <w:p w:rsidR="000113C3" w:rsidRPr="00120DD0" w:rsidRDefault="000113C3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val="ro-RO" w:eastAsia="ru-RU"/>
        </w:rPr>
      </w:pPr>
    </w:p>
    <w:p w:rsidR="000113C3" w:rsidRPr="00120DD0" w:rsidRDefault="000113C3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 xml:space="preserve">(denumirea </w:t>
      </w:r>
      <w:r w:rsidR="00BF46CA"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persoanei supuse controlului</w:t>
      </w:r>
      <w:r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)</w:t>
      </w:r>
    </w:p>
    <w:p w:rsidR="000113C3" w:rsidRPr="00120DD0" w:rsidRDefault="000113C3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o-RO" w:eastAsia="ru-RU"/>
        </w:rPr>
      </w:pPr>
    </w:p>
    <w:p w:rsidR="001C4AAD" w:rsidRPr="00120DD0" w:rsidRDefault="001C4AAD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val="ro-RO" w:eastAsia="ru-RU"/>
        </w:rPr>
      </w:pPr>
    </w:p>
    <w:p w:rsidR="00AF373C" w:rsidRPr="00120DD0" w:rsidRDefault="00BF46CA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 w:eastAsia="ru-RU"/>
        </w:rPr>
      </w:pPr>
      <w:r w:rsidRPr="00120DD0">
        <w:rPr>
          <w:rFonts w:ascii="Times New Roman" w:eastAsia="Times New Roman" w:hAnsi="Times New Roman" w:cs="Times New Roman"/>
          <w:b/>
          <w:bCs/>
          <w:lang w:val="ro-RO" w:eastAsia="ru-RU"/>
        </w:rPr>
        <w:t>CONDICA DE ÎNREGISTRARE A CONTROALELOR</w:t>
      </w:r>
    </w:p>
    <w:p w:rsidR="005B7670" w:rsidRPr="00120DD0" w:rsidRDefault="005B7670" w:rsidP="00AF3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15168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"/>
        <w:gridCol w:w="2570"/>
        <w:gridCol w:w="1843"/>
        <w:gridCol w:w="2126"/>
        <w:gridCol w:w="3402"/>
        <w:gridCol w:w="2410"/>
        <w:gridCol w:w="2268"/>
      </w:tblGrid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5C1556" w:rsidRPr="00120DD0" w:rsidRDefault="005C1556" w:rsidP="00BB4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o-RO" w:eastAsia="ru-RU"/>
              </w:rPr>
            </w:pPr>
          </w:p>
          <w:p w:rsidR="00941ED0" w:rsidRPr="00120DD0" w:rsidRDefault="00941ED0" w:rsidP="00BB4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Nr/o</w:t>
            </w:r>
          </w:p>
          <w:p w:rsidR="00941ED0" w:rsidRPr="00120DD0" w:rsidRDefault="00941ED0" w:rsidP="007529F8">
            <w:pPr>
              <w:spacing w:after="0" w:line="240" w:lineRule="auto"/>
              <w:ind w:left="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5C1556" w:rsidRPr="00120DD0" w:rsidRDefault="005C1556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5C1556" w:rsidRPr="00120DD0" w:rsidRDefault="00CE31A5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D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enumirea organului </w:t>
            </w:r>
          </w:p>
          <w:p w:rsidR="00941ED0" w:rsidRPr="00120DD0" w:rsidRDefault="00941ED0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de control</w:t>
            </w:r>
          </w:p>
          <w:p w:rsidR="00941ED0" w:rsidRPr="00120DD0" w:rsidRDefault="00941ED0" w:rsidP="00605DFC">
            <w:pPr>
              <w:spacing w:after="0" w:line="240" w:lineRule="auto"/>
              <w:ind w:left="128" w:right="9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5C1556" w:rsidRPr="00120DD0" w:rsidRDefault="005C1556" w:rsidP="00D72891">
            <w:pPr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CE31A5" w:rsidRPr="00120DD0" w:rsidRDefault="00CE31A5" w:rsidP="00D72891">
            <w:pPr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N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umele controlorului (controlorilor) </w:t>
            </w:r>
          </w:p>
          <w:p w:rsidR="00941ED0" w:rsidRPr="00120DD0" w:rsidRDefault="00941ED0" w:rsidP="00D72891">
            <w:pPr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şi funcţia acestuia </w:t>
            </w:r>
          </w:p>
          <w:p w:rsidR="00941ED0" w:rsidRPr="00120DD0" w:rsidRDefault="00941ED0" w:rsidP="00D72891">
            <w:pPr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5C1556" w:rsidRPr="00120DD0" w:rsidRDefault="005C1556" w:rsidP="00605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CE31A5" w:rsidRPr="00120DD0" w:rsidRDefault="00CE31A5" w:rsidP="00D7289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N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umărul deciziei </w:t>
            </w:r>
          </w:p>
          <w:p w:rsidR="00CE31A5" w:rsidRPr="00120DD0" w:rsidRDefault="00941ED0" w:rsidP="00D7289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de control şi/sau </w:t>
            </w:r>
          </w:p>
          <w:p w:rsidR="00CE31A5" w:rsidRPr="00120DD0" w:rsidRDefault="00941ED0" w:rsidP="00D7289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al mandatului </w:t>
            </w:r>
          </w:p>
          <w:p w:rsidR="00CE31A5" w:rsidRPr="00120DD0" w:rsidRDefault="00941ED0" w:rsidP="00D7289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de control, </w:t>
            </w:r>
          </w:p>
          <w:p w:rsidR="00941ED0" w:rsidRPr="00120DD0" w:rsidRDefault="00941ED0" w:rsidP="00D72891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data emiterii acestora </w:t>
            </w:r>
          </w:p>
          <w:p w:rsidR="00941ED0" w:rsidRPr="00120DD0" w:rsidRDefault="00941ED0" w:rsidP="00605DFC">
            <w:pPr>
              <w:spacing w:after="0" w:line="240" w:lineRule="auto"/>
              <w:ind w:left="84" w:right="130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5C1556" w:rsidRPr="00120DD0" w:rsidRDefault="005C1556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941ED0" w:rsidRPr="00120DD0" w:rsidRDefault="00CE31A5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O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biectul şi scopul controlului</w:t>
            </w:r>
          </w:p>
          <w:p w:rsidR="00941ED0" w:rsidRPr="00120DD0" w:rsidRDefault="00941ED0" w:rsidP="00605DFC">
            <w:pPr>
              <w:spacing w:after="0" w:line="240" w:lineRule="auto"/>
              <w:ind w:left="84" w:right="1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5C1556" w:rsidRPr="00120DD0" w:rsidRDefault="005C1556" w:rsidP="00941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5C1556" w:rsidRPr="00120DD0" w:rsidRDefault="00CE31A5" w:rsidP="005C1556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P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erioada efectuării controlului </w:t>
            </w:r>
          </w:p>
          <w:p w:rsidR="005C1556" w:rsidRPr="00120DD0" w:rsidRDefault="00941ED0" w:rsidP="005C1556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(data şi ora începerii</w:t>
            </w:r>
            <w:r w:rsidR="005C1556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/</w:t>
            </w:r>
          </w:p>
          <w:p w:rsidR="00941ED0" w:rsidRPr="00120DD0" w:rsidRDefault="00941ED0" w:rsidP="005C1556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data şi ora</w:t>
            </w:r>
            <w:r w:rsidR="005C1556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 </w:t>
            </w: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încheierii controlului)</w:t>
            </w:r>
          </w:p>
          <w:p w:rsidR="00941ED0" w:rsidRPr="00120DD0" w:rsidRDefault="00941ED0" w:rsidP="00605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5C1556" w:rsidRPr="00120DD0" w:rsidRDefault="005C1556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val="ro-RO" w:eastAsia="ru-RU"/>
              </w:rPr>
            </w:pPr>
          </w:p>
          <w:p w:rsidR="005C1556" w:rsidRPr="00120DD0" w:rsidRDefault="00CE31A5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S</w:t>
            </w:r>
            <w:r w:rsidR="00941ED0"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 xml:space="preserve">emnătura controlorului </w:t>
            </w:r>
          </w:p>
          <w:p w:rsidR="00941ED0" w:rsidRPr="00120DD0" w:rsidRDefault="00941ED0" w:rsidP="00CE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u-RU"/>
              </w:rPr>
              <w:t>(controlorilor)</w:t>
            </w:r>
          </w:p>
          <w:p w:rsidR="00941ED0" w:rsidRPr="00120DD0" w:rsidRDefault="00941ED0" w:rsidP="00941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41ED0" w:rsidRPr="00120DD0" w:rsidRDefault="00941ED0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B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941ED0" w:rsidRPr="00120DD0" w:rsidRDefault="00941ED0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C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822219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F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822219" w:rsidP="0005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  <w:r w:rsidRPr="00120D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  <w:t>G</w:t>
            </w: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872B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605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941ED0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941ED0" w:rsidRPr="00120DD0" w:rsidRDefault="00941ED0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ED0" w:rsidRPr="00120DD0" w:rsidRDefault="00941ED0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F621A4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F621A4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  <w:tr w:rsidR="00F621A4" w:rsidRPr="00120DD0" w:rsidTr="00872BE5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F621A4" w:rsidRPr="00120DD0" w:rsidRDefault="00F621A4" w:rsidP="002F4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A4" w:rsidRPr="00120DD0" w:rsidRDefault="00F621A4" w:rsidP="00AF3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u-RU"/>
              </w:rPr>
            </w:pPr>
          </w:p>
        </w:tc>
      </w:tr>
    </w:tbl>
    <w:p w:rsidR="00737B6B" w:rsidRPr="00120DD0" w:rsidRDefault="00737B6B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o-RO" w:eastAsia="ru-RU"/>
        </w:rPr>
      </w:pPr>
    </w:p>
    <w:p w:rsidR="001C4AAD" w:rsidRPr="00120DD0" w:rsidRDefault="001C4AAD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val="ro-RO" w:eastAsia="ru-RU"/>
        </w:rPr>
      </w:pPr>
    </w:p>
    <w:p w:rsidR="00B24FB7" w:rsidRPr="00120DD0" w:rsidRDefault="00B24FB7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___________________________</w:t>
      </w:r>
      <w:r w:rsidR="002B0069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________</w:t>
      </w:r>
      <w:r w:rsidR="00A71845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_____</w:t>
      </w:r>
      <w:r w:rsidR="00737B6B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_______</w:t>
      </w:r>
      <w:r w:rsidR="00F621A4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______________________</w:t>
      </w:r>
      <w:r w:rsidR="00737B6B"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_</w:t>
      </w:r>
    </w:p>
    <w:p w:rsidR="00B24FB7" w:rsidRPr="00120DD0" w:rsidRDefault="00B24FB7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"/>
          <w:szCs w:val="4"/>
          <w:lang w:val="ro-RO" w:eastAsia="ru-RU"/>
        </w:rPr>
      </w:pPr>
    </w:p>
    <w:p w:rsidR="00B24FB7" w:rsidRPr="00120DD0" w:rsidRDefault="00B24FB7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(</w:t>
      </w:r>
      <w:r w:rsidR="002B0069"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funcția, numele, prenumele</w:t>
      </w:r>
      <w:r w:rsidR="00F621A4"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 xml:space="preserve">, </w:t>
      </w:r>
      <w:r w:rsidR="002B0069"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 xml:space="preserve">și </w:t>
      </w:r>
      <w:r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 xml:space="preserve">semnătura conducătorului </w:t>
      </w:r>
      <w:r w:rsidR="00A71845"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persoanei supuse controlului</w:t>
      </w:r>
      <w:r w:rsidRPr="00120DD0">
        <w:rPr>
          <w:rFonts w:ascii="Times New Roman" w:eastAsia="Times New Roman" w:hAnsi="Times New Roman" w:cs="Times New Roman"/>
          <w:bCs/>
          <w:sz w:val="20"/>
          <w:szCs w:val="20"/>
          <w:lang w:val="ro-RO" w:eastAsia="ru-RU"/>
        </w:rPr>
        <w:t>)</w:t>
      </w:r>
    </w:p>
    <w:p w:rsidR="00B24FB7" w:rsidRPr="00120DD0" w:rsidRDefault="00B24FB7" w:rsidP="00B24FB7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val="ro-RO" w:eastAsia="ru-RU"/>
        </w:rPr>
      </w:pPr>
    </w:p>
    <w:p w:rsidR="00AF373C" w:rsidRPr="00120DD0" w:rsidRDefault="00B24FB7" w:rsidP="00236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L.Ș.</w:t>
      </w:r>
    </w:p>
    <w:p w:rsidR="00AE3C42" w:rsidRPr="00120DD0" w:rsidRDefault="00AE3C42" w:rsidP="00AE3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  <w:r w:rsidRPr="00120DD0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 xml:space="preserve">  </w:t>
      </w:r>
      <w:bookmarkStart w:id="0" w:name="_GoBack"/>
      <w:bookmarkEnd w:id="0"/>
    </w:p>
    <w:sectPr w:rsidR="00AE3C42" w:rsidRPr="00120DD0" w:rsidSect="00872BE5">
      <w:headerReference w:type="default" r:id="rId8"/>
      <w:footerReference w:type="default" r:id="rId9"/>
      <w:pgSz w:w="16838" w:h="11906" w:orient="landscape"/>
      <w:pgMar w:top="709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D4" w:rsidRDefault="006D0CD4" w:rsidP="00601D73">
      <w:pPr>
        <w:spacing w:after="0" w:line="240" w:lineRule="auto"/>
      </w:pPr>
      <w:r>
        <w:separator/>
      </w:r>
    </w:p>
  </w:endnote>
  <w:endnote w:type="continuationSeparator" w:id="0">
    <w:p w:rsidR="006D0CD4" w:rsidRDefault="006D0CD4" w:rsidP="0060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561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1D73" w:rsidRDefault="00601D73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D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0DBB" w:rsidRPr="00BB01A4" w:rsidRDefault="00D60DBB" w:rsidP="00D60DBB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proofErr w:type="spellStart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>conformitate</w:t>
    </w:r>
    <w:proofErr w:type="spellEnd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cu </w:t>
    </w:r>
    <w:proofErr w:type="spellStart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>prevederile</w:t>
    </w:r>
    <w:proofErr w:type="spellEnd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art.6 </w:t>
    </w:r>
    <w:proofErr w:type="spellStart"/>
    <w:r w:rsidR="00BB01A4">
      <w:rPr>
        <w:rFonts w:ascii="Times New Roman" w:eastAsia="Times New Roman" w:hAnsi="Times New Roman" w:cs="Times New Roman"/>
        <w:sz w:val="20"/>
        <w:szCs w:val="20"/>
        <w:lang w:val="en-US" w:eastAsia="ru-RU"/>
      </w:rPr>
      <w:t>alin</w:t>
    </w:r>
    <w:proofErr w:type="spellEnd"/>
    <w:proofErr w:type="gramStart"/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>.(</w:t>
    </w:r>
    <w:proofErr w:type="gramEnd"/>
    <w:r w:rsidR="00BB01A4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3)-(7) </w:t>
    </w:r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din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Lege</w:t>
    </w:r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>a</w:t>
    </w:r>
    <w:proofErr w:type="spellEnd"/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nr.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131</w:t>
    </w:r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din 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08.06.2012 </w:t>
    </w:r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>“</w:t>
    </w:r>
    <w:proofErr w:type="spellStart"/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>P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rivind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stat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asupra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activităţii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întreprinzător</w:t>
    </w:r>
    <w:proofErr w:type="spellEnd"/>
    <w:r w:rsidR="006717E5">
      <w:rPr>
        <w:rFonts w:ascii="Times New Roman" w:eastAsia="Times New Roman" w:hAnsi="Times New Roman" w:cs="Times New Roman"/>
        <w:sz w:val="20"/>
        <w:szCs w:val="20"/>
        <w:lang w:val="en-US" w:eastAsia="ru-RU"/>
      </w:rPr>
      <w:t>”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r w:rsidR="006717E5" w:rsidRPr="006717E5">
      <w:rPr>
        <w:rFonts w:ascii="Times New Roman" w:eastAsia="Times New Roman" w:hAnsi="Times New Roman" w:cs="Times New Roman"/>
        <w:i/>
        <w:sz w:val="20"/>
        <w:szCs w:val="20"/>
        <w:lang w:val="en-US" w:eastAsia="ru-RU"/>
      </w:rPr>
      <w:t>(</w:t>
    </w:r>
    <w:proofErr w:type="spellStart"/>
    <w:r w:rsidRP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M</w:t>
    </w:r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onitorul</w:t>
    </w:r>
    <w:proofErr w:type="spellEnd"/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Oficial</w:t>
    </w:r>
    <w:proofErr w:type="spellEnd"/>
    <w:r w:rsid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 xml:space="preserve"> al </w:t>
    </w:r>
    <w:proofErr w:type="spellStart"/>
    <w:r w:rsid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Republicii</w:t>
    </w:r>
    <w:proofErr w:type="spellEnd"/>
    <w:r w:rsid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 xml:space="preserve"> Moldova, 2012, nr.</w:t>
    </w:r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181-184</w:t>
    </w:r>
    <w:r w:rsid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, art.</w:t>
    </w:r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595</w:t>
    </w:r>
    <w:r w:rsidR="006717E5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)</w:t>
    </w:r>
    <w:r w:rsidR="00BB01A4">
      <w:rPr>
        <w:rFonts w:ascii="Times New Roman" w:eastAsia="Times New Roman" w:hAnsi="Times New Roman" w:cs="Times New Roman"/>
        <w:iCs/>
        <w:sz w:val="20"/>
        <w:szCs w:val="20"/>
        <w:lang w:val="en-US" w:eastAsia="ru-RU"/>
      </w:rPr>
      <w:t>:</w:t>
    </w:r>
  </w:p>
  <w:p w:rsidR="00BB01A4" w:rsidRPr="00BB01A4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8"/>
        <w:szCs w:val="8"/>
        <w:lang w:val="en-US" w:eastAsia="ru-RU"/>
      </w:rPr>
    </w:pPr>
  </w:p>
  <w:p w:rsidR="00D60DBB" w:rsidRPr="0029592D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>
      <w:rPr>
        <w:rFonts w:ascii="Times New Roman" w:eastAsia="Times New Roman" w:hAnsi="Times New Roman" w:cs="Times New Roman"/>
        <w:sz w:val="20"/>
        <w:szCs w:val="20"/>
        <w:lang w:val="en-US" w:eastAsia="ru-RU"/>
      </w:rPr>
      <w:t>“</w:t>
    </w:r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(3)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Fiecare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controlor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este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obligat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să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înregistreze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condică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faptul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controlului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autentificat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prin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semnătură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precum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celelalte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menţiuni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cerute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persoana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supusă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controlului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să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lase o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copie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ori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al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doilea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exemplar al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delegaţiei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control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al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mandatului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control,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cazul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care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este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efectuat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o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autoritate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cu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funcţii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supraveghere</w:t>
    </w:r>
    <w:proofErr w:type="spellEnd"/>
    <w:r w:rsidR="00D60DBB"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. </w:t>
    </w:r>
  </w:p>
  <w:p w:rsidR="00BB01A4" w:rsidRPr="00BB01A4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8"/>
        <w:szCs w:val="8"/>
        <w:lang w:val="en-US" w:eastAsia="ru-RU"/>
      </w:rPr>
    </w:pPr>
  </w:p>
  <w:p w:rsidR="00D60DBB" w:rsidRPr="0029592D" w:rsidRDefault="00D60DBB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(4)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Condica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înregistrare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se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şnuruieşte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se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sigilează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se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semnează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fiecare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pagină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către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fizică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sau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juridică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. </w:t>
    </w:r>
  </w:p>
  <w:p w:rsidR="00BB01A4" w:rsidRPr="00BB01A4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8"/>
        <w:szCs w:val="8"/>
        <w:lang w:val="en-US" w:eastAsia="ru-RU"/>
      </w:rPr>
    </w:pPr>
  </w:p>
  <w:p w:rsidR="00D60DBB" w:rsidRPr="0029592D" w:rsidRDefault="00D60DBB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(5)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Condica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înregistrare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se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păstrează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la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sediul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persoanei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fizice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sau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juridice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după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caz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subdiviziunile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acesteia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. </w:t>
    </w:r>
  </w:p>
  <w:p w:rsidR="00BB01A4" w:rsidRPr="00BB01A4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8"/>
        <w:szCs w:val="8"/>
        <w:lang w:val="en-US" w:eastAsia="ru-RU"/>
      </w:rPr>
    </w:pPr>
  </w:p>
  <w:p w:rsidR="00D60DBB" w:rsidRPr="0029592D" w:rsidRDefault="00D60DBB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(6)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Fiecare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supusă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controlului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are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dreptul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expedieze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la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sfîrşitul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anului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gestiune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o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copie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condica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înregistrare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survenite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decursul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anului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respectiv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precum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copii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delegaţiile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respective,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către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autoritatea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administraţiei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publice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centrale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monitorizare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. </w:t>
    </w:r>
  </w:p>
  <w:p w:rsidR="00BB01A4" w:rsidRPr="00BB01A4" w:rsidRDefault="00BB01A4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8"/>
        <w:szCs w:val="8"/>
        <w:lang w:val="en-US" w:eastAsia="ru-RU"/>
      </w:rPr>
    </w:pPr>
  </w:p>
  <w:p w:rsidR="00D60DBB" w:rsidRPr="0029592D" w:rsidRDefault="00D60DBB" w:rsidP="00D60DBB">
    <w:pPr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0"/>
        <w:szCs w:val="20"/>
        <w:lang w:val="en-US" w:eastAsia="ru-RU"/>
      </w:rPr>
    </w:pP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(7)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Autoritatea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administraţiei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publice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centrale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monitorizare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va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confrunta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periodic,</w:t>
    </w:r>
    <w:r w:rsidRPr="0029592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 w:eastAsia="ru-RU"/>
      </w:rPr>
      <w:t xml:space="preserve"> 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din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oficiu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la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orice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cerere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depusă</w:t>
    </w:r>
    <w:proofErr w:type="spellEnd"/>
    <w:r w:rsidRPr="0029592D">
      <w:rPr>
        <w:rFonts w:ascii="Times New Roman" w:eastAsia="Times New Roman" w:hAnsi="Times New Roman" w:cs="Times New Roman"/>
        <w:i/>
        <w:iCs/>
        <w:sz w:val="20"/>
        <w:szCs w:val="20"/>
        <w:lang w:val="en-US" w:eastAsia="ru-RU"/>
      </w:rPr>
      <w:t>,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dar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nu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mai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rar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decît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o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dată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3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luni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datele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din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Registrul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stat al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şi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din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condicile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înregistrare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controalelor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ale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persoanelor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supuse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controlului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soluţionînd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contradicţiile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dintre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date,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în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cazul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survenirii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sesizărilor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respective de la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persoanele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supuse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  <w:proofErr w:type="spellStart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controlului</w:t>
    </w:r>
    <w:proofErr w:type="spellEnd"/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>.</w:t>
    </w:r>
    <w:r w:rsidR="00BB01A4">
      <w:rPr>
        <w:rFonts w:ascii="Times New Roman" w:eastAsia="Times New Roman" w:hAnsi="Times New Roman" w:cs="Times New Roman"/>
        <w:sz w:val="20"/>
        <w:szCs w:val="20"/>
        <w:lang w:val="en-US" w:eastAsia="ru-RU"/>
      </w:rPr>
      <w:t>”</w:t>
    </w:r>
    <w:r w:rsidRPr="0029592D">
      <w:rPr>
        <w:rFonts w:ascii="Times New Roman" w:eastAsia="Times New Roman" w:hAnsi="Times New Roman" w:cs="Times New Roman"/>
        <w:sz w:val="20"/>
        <w:szCs w:val="20"/>
        <w:lang w:val="en-US" w:eastAsia="ru-RU"/>
      </w:rPr>
      <w:t xml:space="preserve"> </w:t>
    </w:r>
  </w:p>
  <w:p w:rsidR="00601D73" w:rsidRPr="00D60DBB" w:rsidRDefault="00601D73">
    <w:pPr>
      <w:pStyle w:val="Subsol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D4" w:rsidRDefault="006D0CD4" w:rsidP="00601D73">
      <w:pPr>
        <w:spacing w:after="0" w:line="240" w:lineRule="auto"/>
      </w:pPr>
      <w:r>
        <w:separator/>
      </w:r>
    </w:p>
  </w:footnote>
  <w:footnote w:type="continuationSeparator" w:id="0">
    <w:p w:rsidR="006D0CD4" w:rsidRDefault="006D0CD4" w:rsidP="00601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787" w:rsidRPr="00FF7787" w:rsidRDefault="00FF7787" w:rsidP="00FF7787">
    <w:pPr>
      <w:pStyle w:val="Antet"/>
      <w:jc w:val="right"/>
      <w:rPr>
        <w:rFonts w:ascii="Times New Roman" w:hAnsi="Times New Roman" w:cs="Times New Roman"/>
        <w:i/>
        <w:lang w:val="ro-RO"/>
      </w:rPr>
    </w:pPr>
    <w:r>
      <w:rPr>
        <w:rFonts w:ascii="Times New Roman" w:hAnsi="Times New Roman" w:cs="Times New Roman"/>
        <w:i/>
        <w:lang w:val="ro-RO"/>
      </w:rPr>
      <w:t xml:space="preserve">Forma-model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3C"/>
    <w:rsid w:val="000113C3"/>
    <w:rsid w:val="00052422"/>
    <w:rsid w:val="00085FE1"/>
    <w:rsid w:val="000C2A4B"/>
    <w:rsid w:val="000D0B83"/>
    <w:rsid w:val="00120DD0"/>
    <w:rsid w:val="00126ADB"/>
    <w:rsid w:val="0015089E"/>
    <w:rsid w:val="00163B60"/>
    <w:rsid w:val="00174722"/>
    <w:rsid w:val="0017603A"/>
    <w:rsid w:val="001A43B3"/>
    <w:rsid w:val="001C4AAD"/>
    <w:rsid w:val="001E1E2E"/>
    <w:rsid w:val="001F175E"/>
    <w:rsid w:val="00236889"/>
    <w:rsid w:val="002573D1"/>
    <w:rsid w:val="0029592D"/>
    <w:rsid w:val="002A65F5"/>
    <w:rsid w:val="002B0069"/>
    <w:rsid w:val="002C7514"/>
    <w:rsid w:val="002F38BE"/>
    <w:rsid w:val="002F4F5A"/>
    <w:rsid w:val="00301FB8"/>
    <w:rsid w:val="0031668D"/>
    <w:rsid w:val="003656AA"/>
    <w:rsid w:val="00375518"/>
    <w:rsid w:val="00376514"/>
    <w:rsid w:val="003E2726"/>
    <w:rsid w:val="003E5F54"/>
    <w:rsid w:val="004572EE"/>
    <w:rsid w:val="00462B3D"/>
    <w:rsid w:val="004866A6"/>
    <w:rsid w:val="00490360"/>
    <w:rsid w:val="004A445F"/>
    <w:rsid w:val="004A542E"/>
    <w:rsid w:val="004C42FD"/>
    <w:rsid w:val="005616B6"/>
    <w:rsid w:val="0057216C"/>
    <w:rsid w:val="005772AB"/>
    <w:rsid w:val="005B7670"/>
    <w:rsid w:val="005C1556"/>
    <w:rsid w:val="005F0791"/>
    <w:rsid w:val="005F64D5"/>
    <w:rsid w:val="00601D73"/>
    <w:rsid w:val="00605DFC"/>
    <w:rsid w:val="0064415B"/>
    <w:rsid w:val="006717E5"/>
    <w:rsid w:val="006855D5"/>
    <w:rsid w:val="00694560"/>
    <w:rsid w:val="006C5596"/>
    <w:rsid w:val="006C6CA7"/>
    <w:rsid w:val="006D0CD4"/>
    <w:rsid w:val="006E2937"/>
    <w:rsid w:val="00737B6B"/>
    <w:rsid w:val="007529F8"/>
    <w:rsid w:val="007B04A5"/>
    <w:rsid w:val="007C6F93"/>
    <w:rsid w:val="00822219"/>
    <w:rsid w:val="008646D2"/>
    <w:rsid w:val="0086688A"/>
    <w:rsid w:val="00872BE5"/>
    <w:rsid w:val="008741B1"/>
    <w:rsid w:val="009142F5"/>
    <w:rsid w:val="00941ED0"/>
    <w:rsid w:val="009423B3"/>
    <w:rsid w:val="00966C72"/>
    <w:rsid w:val="009766E3"/>
    <w:rsid w:val="009A4B9F"/>
    <w:rsid w:val="00A0031E"/>
    <w:rsid w:val="00A11B42"/>
    <w:rsid w:val="00A132D4"/>
    <w:rsid w:val="00A179DB"/>
    <w:rsid w:val="00A71845"/>
    <w:rsid w:val="00AE3C42"/>
    <w:rsid w:val="00AF373C"/>
    <w:rsid w:val="00B0066C"/>
    <w:rsid w:val="00B03515"/>
    <w:rsid w:val="00B136ED"/>
    <w:rsid w:val="00B24FB7"/>
    <w:rsid w:val="00B45204"/>
    <w:rsid w:val="00B94750"/>
    <w:rsid w:val="00BA6FAE"/>
    <w:rsid w:val="00BB01A4"/>
    <w:rsid w:val="00BB4FE6"/>
    <w:rsid w:val="00BF46CA"/>
    <w:rsid w:val="00C1000E"/>
    <w:rsid w:val="00CC421B"/>
    <w:rsid w:val="00CE31A5"/>
    <w:rsid w:val="00CE5D2B"/>
    <w:rsid w:val="00D07B0C"/>
    <w:rsid w:val="00D44B43"/>
    <w:rsid w:val="00D6091D"/>
    <w:rsid w:val="00D60DBB"/>
    <w:rsid w:val="00D72891"/>
    <w:rsid w:val="00DC6E33"/>
    <w:rsid w:val="00DD2E86"/>
    <w:rsid w:val="00E14A43"/>
    <w:rsid w:val="00E20AC0"/>
    <w:rsid w:val="00E46F08"/>
    <w:rsid w:val="00E516F3"/>
    <w:rsid w:val="00E83E95"/>
    <w:rsid w:val="00E93700"/>
    <w:rsid w:val="00E9469D"/>
    <w:rsid w:val="00EE2F95"/>
    <w:rsid w:val="00F35C2D"/>
    <w:rsid w:val="00F4629D"/>
    <w:rsid w:val="00F621A4"/>
    <w:rsid w:val="00FB0F2F"/>
    <w:rsid w:val="00FC1E4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F38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37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Normal"/>
    <w:rsid w:val="00AF37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b">
    <w:name w:val="cb"/>
    <w:basedOn w:val="Normal"/>
    <w:rsid w:val="00AF37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g">
    <w:name w:val="rg"/>
    <w:basedOn w:val="Normal"/>
    <w:rsid w:val="00AF373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">
    <w:name w:val="lf"/>
    <w:basedOn w:val="Normal"/>
    <w:rsid w:val="00AF3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60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01D73"/>
  </w:style>
  <w:style w:type="paragraph" w:styleId="Subsol">
    <w:name w:val="footer"/>
    <w:basedOn w:val="Normal"/>
    <w:link w:val="SubsolCaracter"/>
    <w:uiPriority w:val="99"/>
    <w:unhideWhenUsed/>
    <w:rsid w:val="0060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01D73"/>
  </w:style>
  <w:style w:type="paragraph" w:styleId="Legend">
    <w:name w:val="caption"/>
    <w:basedOn w:val="Normal"/>
    <w:qFormat/>
    <w:rsid w:val="000113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Listparagraf">
    <w:name w:val="List Paragraph"/>
    <w:basedOn w:val="Normal"/>
    <w:uiPriority w:val="34"/>
    <w:qFormat/>
    <w:rsid w:val="00052422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"/>
    <w:rsid w:val="002F3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2F38BE"/>
    <w:pPr>
      <w:outlineLvl w:val="9"/>
    </w:pPr>
    <w:rPr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F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F38BE"/>
    <w:rPr>
      <w:rFonts w:ascii="Tahoma" w:hAnsi="Tahoma" w:cs="Tahoma"/>
      <w:sz w:val="16"/>
      <w:szCs w:val="16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2F38BE"/>
    <w:pPr>
      <w:spacing w:after="0" w:line="240" w:lineRule="auto"/>
    </w:pPr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2F38BE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2F38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F38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37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Normal"/>
    <w:rsid w:val="00AF37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paragraph" w:customStyle="1" w:styleId="cb">
    <w:name w:val="cb"/>
    <w:basedOn w:val="Normal"/>
    <w:rsid w:val="00AF37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g">
    <w:name w:val="rg"/>
    <w:basedOn w:val="Normal"/>
    <w:rsid w:val="00AF373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">
    <w:name w:val="lf"/>
    <w:basedOn w:val="Normal"/>
    <w:rsid w:val="00AF3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60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01D73"/>
  </w:style>
  <w:style w:type="paragraph" w:styleId="Subsol">
    <w:name w:val="footer"/>
    <w:basedOn w:val="Normal"/>
    <w:link w:val="SubsolCaracter"/>
    <w:uiPriority w:val="99"/>
    <w:unhideWhenUsed/>
    <w:rsid w:val="0060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01D73"/>
  </w:style>
  <w:style w:type="paragraph" w:styleId="Legend">
    <w:name w:val="caption"/>
    <w:basedOn w:val="Normal"/>
    <w:qFormat/>
    <w:rsid w:val="000113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Listparagraf">
    <w:name w:val="List Paragraph"/>
    <w:basedOn w:val="Normal"/>
    <w:uiPriority w:val="34"/>
    <w:qFormat/>
    <w:rsid w:val="00052422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"/>
    <w:rsid w:val="002F3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2F38BE"/>
    <w:pPr>
      <w:outlineLvl w:val="9"/>
    </w:pPr>
    <w:rPr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F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F38BE"/>
    <w:rPr>
      <w:rFonts w:ascii="Tahoma" w:hAnsi="Tahoma" w:cs="Tahoma"/>
      <w:sz w:val="16"/>
      <w:szCs w:val="16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2F38BE"/>
    <w:pPr>
      <w:spacing w:after="0" w:line="240" w:lineRule="auto"/>
    </w:pPr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2F38BE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2F38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A8FC1-F016-47A9-8DBE-9763883B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129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45</cp:revision>
  <dcterms:created xsi:type="dcterms:W3CDTF">2013-01-22T11:55:00Z</dcterms:created>
  <dcterms:modified xsi:type="dcterms:W3CDTF">2013-02-26T09:08:00Z</dcterms:modified>
</cp:coreProperties>
</file>